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F4" w:rsidRPr="005968E8" w:rsidRDefault="00ED2A5D">
      <w:pPr>
        <w:spacing w:after="0" w:line="408" w:lineRule="auto"/>
        <w:ind w:left="120"/>
        <w:jc w:val="center"/>
        <w:rPr>
          <w:lang w:val="ru-RU"/>
        </w:rPr>
      </w:pPr>
      <w:bookmarkStart w:id="0" w:name="block-3592356"/>
      <w:r w:rsidRPr="005968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13F4" w:rsidRPr="005968E8" w:rsidRDefault="00ED2A5D">
      <w:pPr>
        <w:spacing w:after="0" w:line="408" w:lineRule="auto"/>
        <w:ind w:left="120"/>
        <w:jc w:val="center"/>
        <w:rPr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5968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968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968E8" w:rsidRDefault="00ED2A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5968E8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Нефтекумского городского округа </w:t>
      </w:r>
    </w:p>
    <w:p w:rsidR="00C613F4" w:rsidRPr="005968E8" w:rsidRDefault="00ED2A5D">
      <w:pPr>
        <w:spacing w:after="0" w:line="408" w:lineRule="auto"/>
        <w:ind w:left="120"/>
        <w:jc w:val="center"/>
        <w:rPr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Ставропольского края</w:t>
      </w:r>
      <w:bookmarkEnd w:id="2"/>
      <w:r w:rsidRPr="005968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68E8">
        <w:rPr>
          <w:rFonts w:ascii="Times New Roman" w:hAnsi="Times New Roman"/>
          <w:color w:val="000000"/>
          <w:sz w:val="28"/>
          <w:lang w:val="ru-RU"/>
        </w:rPr>
        <w:t>​</w:t>
      </w:r>
    </w:p>
    <w:p w:rsidR="00C613F4" w:rsidRPr="005968E8" w:rsidRDefault="00ED2A5D">
      <w:pPr>
        <w:spacing w:after="0" w:line="408" w:lineRule="auto"/>
        <w:ind w:left="120"/>
        <w:jc w:val="center"/>
        <w:rPr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5968E8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5968E8">
        <w:rPr>
          <w:rFonts w:ascii="Times New Roman" w:hAnsi="Times New Roman"/>
          <w:b/>
          <w:color w:val="000000"/>
          <w:sz w:val="28"/>
          <w:lang w:val="ru-RU"/>
        </w:rPr>
        <w:t>ОУ СОШ№</w:t>
      </w:r>
      <w:r w:rsidR="005968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68E8">
        <w:rPr>
          <w:rFonts w:ascii="Times New Roman" w:hAnsi="Times New Roman"/>
          <w:b/>
          <w:color w:val="000000"/>
          <w:sz w:val="28"/>
          <w:lang w:val="ru-RU"/>
        </w:rPr>
        <w:t>3 г.</w:t>
      </w:r>
      <w:r w:rsidR="005968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68E8">
        <w:rPr>
          <w:rFonts w:ascii="Times New Roman" w:hAnsi="Times New Roman"/>
          <w:b/>
          <w:color w:val="000000"/>
          <w:sz w:val="28"/>
          <w:lang w:val="ru-RU"/>
        </w:rPr>
        <w:t>Нефтекумск</w:t>
      </w:r>
    </w:p>
    <w:p w:rsidR="00C613F4" w:rsidRPr="005968E8" w:rsidRDefault="00C613F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177"/>
        <w:gridCol w:w="3088"/>
      </w:tblGrid>
      <w:tr w:rsidR="005968E8" w:rsidRPr="00D115A2" w:rsidTr="00395E09">
        <w:tc>
          <w:tcPr>
            <w:tcW w:w="3114" w:type="dxa"/>
          </w:tcPr>
          <w:p w:rsidR="005968E8" w:rsidRPr="0040209D" w:rsidRDefault="005968E8" w:rsidP="00395E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68E8" w:rsidRPr="008944ED" w:rsidRDefault="005968E8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математики</w:t>
            </w:r>
          </w:p>
          <w:p w:rsidR="005968E8" w:rsidRDefault="005968E8" w:rsidP="00395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____________А.А.Чернова </w:t>
            </w:r>
          </w:p>
          <w:p w:rsidR="005968E8" w:rsidRDefault="005968E8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968E8" w:rsidRDefault="005968E8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2023 г.</w:t>
            </w:r>
          </w:p>
          <w:p w:rsidR="005968E8" w:rsidRPr="0040209D" w:rsidRDefault="005968E8" w:rsidP="00395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68E8" w:rsidRPr="0040209D" w:rsidRDefault="005968E8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968E8" w:rsidRDefault="005968E8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968E8" w:rsidRDefault="005968E8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____________В.И.Гаврилова </w:t>
            </w:r>
          </w:p>
          <w:p w:rsidR="005968E8" w:rsidRDefault="005968E8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968E8" w:rsidRDefault="005968E8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2023 г.</w:t>
            </w:r>
          </w:p>
          <w:p w:rsidR="005968E8" w:rsidRPr="0040209D" w:rsidRDefault="005968E8" w:rsidP="00395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68E8" w:rsidRDefault="005968E8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68E8" w:rsidRPr="008944ED" w:rsidRDefault="005968E8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968E8" w:rsidRDefault="005968E8" w:rsidP="00395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968E8" w:rsidRDefault="005968E8" w:rsidP="00395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____________И.А.Бочкова </w:t>
            </w:r>
          </w:p>
          <w:p w:rsidR="005968E8" w:rsidRDefault="005968E8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</w:t>
            </w:r>
          </w:p>
          <w:p w:rsidR="005968E8" w:rsidRDefault="005968E8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2023 г.</w:t>
            </w:r>
          </w:p>
          <w:p w:rsidR="005968E8" w:rsidRPr="0040209D" w:rsidRDefault="005968E8" w:rsidP="00395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13F4" w:rsidRPr="005968E8" w:rsidRDefault="00C613F4">
      <w:pPr>
        <w:spacing w:after="0"/>
        <w:ind w:left="120"/>
        <w:rPr>
          <w:lang w:val="ru-RU"/>
        </w:rPr>
      </w:pPr>
    </w:p>
    <w:p w:rsidR="00C613F4" w:rsidRPr="005968E8" w:rsidRDefault="00C613F4">
      <w:pPr>
        <w:spacing w:after="0"/>
        <w:ind w:left="120"/>
        <w:rPr>
          <w:lang w:val="ru-RU"/>
        </w:rPr>
      </w:pPr>
    </w:p>
    <w:p w:rsidR="00C613F4" w:rsidRPr="005968E8" w:rsidRDefault="00C613F4">
      <w:pPr>
        <w:spacing w:after="0"/>
        <w:ind w:left="120"/>
        <w:rPr>
          <w:lang w:val="ru-RU"/>
        </w:rPr>
      </w:pPr>
    </w:p>
    <w:p w:rsidR="00C613F4" w:rsidRPr="005968E8" w:rsidRDefault="00C613F4">
      <w:pPr>
        <w:spacing w:after="0"/>
        <w:ind w:left="120"/>
        <w:rPr>
          <w:lang w:val="ru-RU"/>
        </w:rPr>
      </w:pPr>
    </w:p>
    <w:p w:rsidR="00C613F4" w:rsidRPr="005968E8" w:rsidRDefault="00ED2A5D">
      <w:pPr>
        <w:spacing w:after="0"/>
        <w:ind w:left="120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‌</w:t>
      </w:r>
    </w:p>
    <w:p w:rsidR="00C613F4" w:rsidRPr="005968E8" w:rsidRDefault="00C613F4">
      <w:pPr>
        <w:spacing w:after="0"/>
        <w:ind w:left="120"/>
        <w:rPr>
          <w:lang w:val="ru-RU"/>
        </w:rPr>
      </w:pPr>
    </w:p>
    <w:p w:rsidR="00C613F4" w:rsidRPr="005968E8" w:rsidRDefault="00C613F4">
      <w:pPr>
        <w:spacing w:after="0"/>
        <w:ind w:left="120"/>
        <w:rPr>
          <w:lang w:val="ru-RU"/>
        </w:rPr>
      </w:pPr>
    </w:p>
    <w:p w:rsidR="00C613F4" w:rsidRPr="005968E8" w:rsidRDefault="00C613F4">
      <w:pPr>
        <w:spacing w:after="0"/>
        <w:ind w:left="120"/>
        <w:rPr>
          <w:lang w:val="ru-RU"/>
        </w:rPr>
      </w:pPr>
    </w:p>
    <w:p w:rsidR="00C613F4" w:rsidRPr="005968E8" w:rsidRDefault="00ED2A5D">
      <w:pPr>
        <w:spacing w:after="0" w:line="408" w:lineRule="auto"/>
        <w:ind w:left="120"/>
        <w:jc w:val="center"/>
        <w:rPr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13F4" w:rsidRPr="005968E8" w:rsidRDefault="00ED2A5D">
      <w:pPr>
        <w:spacing w:after="0" w:line="408" w:lineRule="auto"/>
        <w:ind w:left="120"/>
        <w:jc w:val="center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68E8">
        <w:rPr>
          <w:rFonts w:ascii="Times New Roman" w:hAnsi="Times New Roman"/>
          <w:color w:val="000000"/>
          <w:sz w:val="28"/>
          <w:lang w:val="ru-RU"/>
        </w:rPr>
        <w:t xml:space="preserve"> 512641)</w:t>
      </w:r>
    </w:p>
    <w:p w:rsidR="00C613F4" w:rsidRPr="005968E8" w:rsidRDefault="00C613F4">
      <w:pPr>
        <w:spacing w:after="0"/>
        <w:ind w:left="120"/>
        <w:jc w:val="center"/>
        <w:rPr>
          <w:lang w:val="ru-RU"/>
        </w:rPr>
      </w:pPr>
    </w:p>
    <w:p w:rsidR="00C613F4" w:rsidRPr="005968E8" w:rsidRDefault="00ED2A5D">
      <w:pPr>
        <w:spacing w:after="0" w:line="408" w:lineRule="auto"/>
        <w:ind w:left="120"/>
        <w:jc w:val="center"/>
        <w:rPr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613F4" w:rsidRPr="005968E8" w:rsidRDefault="00ED2A5D">
      <w:pPr>
        <w:spacing w:after="0" w:line="408" w:lineRule="auto"/>
        <w:ind w:left="120"/>
        <w:jc w:val="center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968E8">
        <w:rPr>
          <w:rFonts w:ascii="Calibri" w:hAnsi="Calibri"/>
          <w:color w:val="000000"/>
          <w:sz w:val="28"/>
          <w:lang w:val="ru-RU"/>
        </w:rPr>
        <w:t xml:space="preserve">– </w:t>
      </w:r>
      <w:r w:rsidRPr="005968E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613F4" w:rsidRPr="005968E8" w:rsidRDefault="00C613F4">
      <w:pPr>
        <w:spacing w:after="0"/>
        <w:ind w:left="120"/>
        <w:jc w:val="center"/>
        <w:rPr>
          <w:lang w:val="ru-RU"/>
        </w:rPr>
      </w:pPr>
    </w:p>
    <w:p w:rsidR="00C613F4" w:rsidRPr="005968E8" w:rsidRDefault="00C613F4">
      <w:pPr>
        <w:spacing w:after="0"/>
        <w:ind w:left="120"/>
        <w:jc w:val="center"/>
        <w:rPr>
          <w:lang w:val="ru-RU"/>
        </w:rPr>
      </w:pPr>
    </w:p>
    <w:p w:rsidR="00C613F4" w:rsidRPr="005968E8" w:rsidRDefault="00C613F4">
      <w:pPr>
        <w:spacing w:after="0"/>
        <w:ind w:left="120"/>
        <w:jc w:val="center"/>
        <w:rPr>
          <w:lang w:val="ru-RU"/>
        </w:rPr>
      </w:pPr>
    </w:p>
    <w:p w:rsidR="00C613F4" w:rsidRPr="005968E8" w:rsidRDefault="00C613F4">
      <w:pPr>
        <w:spacing w:after="0"/>
        <w:ind w:left="120"/>
        <w:jc w:val="center"/>
        <w:rPr>
          <w:lang w:val="ru-RU"/>
        </w:rPr>
      </w:pPr>
    </w:p>
    <w:p w:rsidR="00C613F4" w:rsidRPr="005968E8" w:rsidRDefault="00C613F4">
      <w:pPr>
        <w:spacing w:after="0"/>
        <w:ind w:left="120"/>
        <w:jc w:val="center"/>
        <w:rPr>
          <w:lang w:val="ru-RU"/>
        </w:rPr>
      </w:pPr>
    </w:p>
    <w:p w:rsidR="00C613F4" w:rsidRPr="005968E8" w:rsidRDefault="00C613F4">
      <w:pPr>
        <w:spacing w:after="0"/>
        <w:ind w:left="120"/>
        <w:jc w:val="center"/>
        <w:rPr>
          <w:lang w:val="ru-RU"/>
        </w:rPr>
      </w:pPr>
    </w:p>
    <w:p w:rsidR="00C613F4" w:rsidRPr="005968E8" w:rsidRDefault="00C613F4">
      <w:pPr>
        <w:spacing w:after="0"/>
        <w:ind w:left="120"/>
        <w:jc w:val="center"/>
        <w:rPr>
          <w:lang w:val="ru-RU"/>
        </w:rPr>
      </w:pPr>
    </w:p>
    <w:p w:rsidR="00C613F4" w:rsidRPr="009B04F7" w:rsidRDefault="00ED2A5D">
      <w:pPr>
        <w:spacing w:after="0"/>
        <w:ind w:left="120"/>
        <w:jc w:val="center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9B04F7">
        <w:rPr>
          <w:rFonts w:ascii="Times New Roman" w:hAnsi="Times New Roman"/>
          <w:b/>
          <w:color w:val="000000"/>
          <w:sz w:val="28"/>
          <w:lang w:val="ru-RU"/>
        </w:rPr>
        <w:t>г. Нефтекумск</w:t>
      </w:r>
      <w:bookmarkEnd w:id="3"/>
      <w:r w:rsidRPr="009B04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9B04F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B04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04F7">
        <w:rPr>
          <w:rFonts w:ascii="Times New Roman" w:hAnsi="Times New Roman"/>
          <w:color w:val="000000"/>
          <w:sz w:val="28"/>
          <w:lang w:val="ru-RU"/>
        </w:rPr>
        <w:t>​</w:t>
      </w:r>
    </w:p>
    <w:p w:rsidR="00C613F4" w:rsidRPr="009B04F7" w:rsidRDefault="00C613F4">
      <w:pPr>
        <w:spacing w:after="0"/>
        <w:ind w:left="120"/>
        <w:rPr>
          <w:lang w:val="ru-RU"/>
        </w:rPr>
      </w:pPr>
    </w:p>
    <w:p w:rsidR="00C613F4" w:rsidRPr="009B04F7" w:rsidRDefault="00ED2A5D">
      <w:pPr>
        <w:spacing w:after="0" w:line="264" w:lineRule="auto"/>
        <w:ind w:left="120"/>
        <w:jc w:val="both"/>
        <w:rPr>
          <w:lang w:val="ru-RU"/>
        </w:rPr>
      </w:pPr>
      <w:bookmarkStart w:id="5" w:name="block-3592354"/>
      <w:bookmarkStart w:id="6" w:name="_GoBack"/>
      <w:bookmarkEnd w:id="0"/>
      <w:bookmarkEnd w:id="6"/>
      <w:r w:rsidRPr="009B04F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содержательно-методические линии изучаются на протяжении двух лет </w:t>
      </w: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9B04F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9B04F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13F4" w:rsidRPr="009B04F7" w:rsidRDefault="00C613F4">
      <w:pPr>
        <w:rPr>
          <w:lang w:val="ru-RU"/>
        </w:rPr>
        <w:sectPr w:rsidR="00C613F4" w:rsidRPr="009B04F7">
          <w:pgSz w:w="11906" w:h="16383"/>
          <w:pgMar w:top="1134" w:right="850" w:bottom="1134" w:left="1701" w:header="720" w:footer="720" w:gutter="0"/>
          <w:cols w:space="720"/>
        </w:sectPr>
      </w:pPr>
    </w:p>
    <w:p w:rsidR="00C613F4" w:rsidRPr="009B04F7" w:rsidRDefault="00ED2A5D">
      <w:pPr>
        <w:spacing w:after="0" w:line="264" w:lineRule="auto"/>
        <w:ind w:left="120"/>
        <w:jc w:val="both"/>
        <w:rPr>
          <w:lang w:val="ru-RU"/>
        </w:rPr>
      </w:pPr>
      <w:bookmarkStart w:id="8" w:name="block-3592353"/>
      <w:bookmarkEnd w:id="5"/>
      <w:r w:rsidRPr="009B04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left="12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B04F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13F4" w:rsidRPr="009B04F7" w:rsidRDefault="00ED2A5D">
      <w:pPr>
        <w:spacing w:after="0" w:line="264" w:lineRule="auto"/>
        <w:ind w:left="12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B04F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B04F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B04F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613F4" w:rsidRPr="009B04F7" w:rsidRDefault="00C613F4">
      <w:pPr>
        <w:rPr>
          <w:lang w:val="ru-RU"/>
        </w:rPr>
        <w:sectPr w:rsidR="00C613F4" w:rsidRPr="009B04F7">
          <w:pgSz w:w="11906" w:h="16383"/>
          <w:pgMar w:top="1134" w:right="850" w:bottom="1134" w:left="1701" w:header="720" w:footer="720" w:gutter="0"/>
          <w:cols w:space="720"/>
        </w:sectPr>
      </w:pPr>
    </w:p>
    <w:p w:rsidR="00C613F4" w:rsidRPr="009B04F7" w:rsidRDefault="00ED2A5D">
      <w:pPr>
        <w:spacing w:after="0" w:line="264" w:lineRule="auto"/>
        <w:ind w:left="120"/>
        <w:jc w:val="both"/>
        <w:rPr>
          <w:lang w:val="ru-RU"/>
        </w:rPr>
      </w:pPr>
      <w:bookmarkStart w:id="9" w:name="block-3592355"/>
      <w:bookmarkEnd w:id="8"/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left="12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left="12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left="12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left="12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left="12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left="12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13F4" w:rsidRPr="009B04F7" w:rsidRDefault="00C613F4">
      <w:pPr>
        <w:spacing w:after="0" w:line="264" w:lineRule="auto"/>
        <w:ind w:left="120"/>
        <w:jc w:val="both"/>
        <w:rPr>
          <w:lang w:val="ru-RU"/>
        </w:rPr>
      </w:pP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04F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B04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B04F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613F4" w:rsidRPr="009B04F7" w:rsidRDefault="00ED2A5D">
      <w:pPr>
        <w:spacing w:after="0" w:line="264" w:lineRule="auto"/>
        <w:ind w:firstLine="600"/>
        <w:jc w:val="both"/>
        <w:rPr>
          <w:lang w:val="ru-RU"/>
        </w:rPr>
      </w:pPr>
      <w:r w:rsidRPr="009B04F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68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968E8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968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613F4" w:rsidRPr="005968E8" w:rsidRDefault="00ED2A5D">
      <w:pPr>
        <w:spacing w:after="0" w:line="264" w:lineRule="auto"/>
        <w:ind w:firstLine="600"/>
        <w:jc w:val="both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613F4" w:rsidRPr="005968E8" w:rsidRDefault="00C613F4">
      <w:pPr>
        <w:rPr>
          <w:lang w:val="ru-RU"/>
        </w:rPr>
        <w:sectPr w:rsidR="00C613F4" w:rsidRPr="005968E8">
          <w:pgSz w:w="11906" w:h="16383"/>
          <w:pgMar w:top="1134" w:right="850" w:bottom="1134" w:left="1701" w:header="720" w:footer="720" w:gutter="0"/>
          <w:cols w:space="720"/>
        </w:sectPr>
      </w:pPr>
    </w:p>
    <w:p w:rsidR="00C613F4" w:rsidRDefault="00ED2A5D">
      <w:pPr>
        <w:spacing w:after="0"/>
        <w:ind w:left="120"/>
      </w:pPr>
      <w:bookmarkStart w:id="10" w:name="block-3592352"/>
      <w:bookmarkEnd w:id="9"/>
      <w:r w:rsidRPr="005968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13F4" w:rsidRDefault="00ED2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613F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/>
        </w:tc>
      </w:tr>
    </w:tbl>
    <w:p w:rsidR="00C613F4" w:rsidRDefault="00C613F4">
      <w:pPr>
        <w:sectPr w:rsidR="00C61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3F4" w:rsidRDefault="00ED2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613F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13F4" w:rsidRDefault="00C613F4"/>
        </w:tc>
      </w:tr>
    </w:tbl>
    <w:p w:rsidR="00C613F4" w:rsidRDefault="00C613F4">
      <w:pPr>
        <w:sectPr w:rsidR="00C61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3F4" w:rsidRDefault="00C613F4">
      <w:pPr>
        <w:sectPr w:rsidR="00C61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3F4" w:rsidRDefault="00ED2A5D">
      <w:pPr>
        <w:spacing w:after="0"/>
        <w:ind w:left="120"/>
      </w:pPr>
      <w:bookmarkStart w:id="11" w:name="block-35923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13F4" w:rsidRDefault="00ED2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C613F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3F4" w:rsidRDefault="00C613F4"/>
        </w:tc>
      </w:tr>
    </w:tbl>
    <w:p w:rsidR="00C613F4" w:rsidRDefault="00C613F4">
      <w:pPr>
        <w:sectPr w:rsidR="00C61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3F4" w:rsidRDefault="00ED2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C613F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13F4" w:rsidRDefault="00C61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3F4" w:rsidRDefault="00C613F4"/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13F4" w:rsidRDefault="00C613F4">
            <w:pPr>
              <w:spacing w:after="0"/>
              <w:ind w:left="135"/>
            </w:pPr>
          </w:p>
        </w:tc>
      </w:tr>
      <w:tr w:rsidR="00C61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3F4" w:rsidRPr="005968E8" w:rsidRDefault="00ED2A5D">
            <w:pPr>
              <w:spacing w:after="0"/>
              <w:ind w:left="135"/>
              <w:rPr>
                <w:lang w:val="ru-RU"/>
              </w:rPr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 w:rsidRPr="00596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13F4" w:rsidRDefault="00ED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3F4" w:rsidRDefault="00C613F4"/>
        </w:tc>
      </w:tr>
    </w:tbl>
    <w:p w:rsidR="00C613F4" w:rsidRDefault="00C613F4">
      <w:pPr>
        <w:sectPr w:rsidR="00C61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3F4" w:rsidRDefault="00C613F4">
      <w:pPr>
        <w:sectPr w:rsidR="00C61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3F4" w:rsidRDefault="00ED2A5D">
      <w:pPr>
        <w:spacing w:after="0"/>
        <w:ind w:left="120"/>
      </w:pPr>
      <w:bookmarkStart w:id="12" w:name="block-35923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13F4" w:rsidRDefault="00ED2A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13F4" w:rsidRPr="005968E8" w:rsidRDefault="00ED2A5D">
      <w:pPr>
        <w:spacing w:after="0" w:line="480" w:lineRule="auto"/>
        <w:ind w:left="120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 и начала математического анализа, 10 класс/ Мерзляк А.Г., Номировский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5968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5968E8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968E8">
        <w:rPr>
          <w:sz w:val="28"/>
          <w:lang w:val="ru-RU"/>
        </w:rPr>
        <w:br/>
      </w:r>
      <w:bookmarkStart w:id="13" w:name="76705523-d600-492c-bad3-a6eb7c5a188f"/>
      <w:r w:rsidRPr="005968E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  <w:r w:rsidRPr="005968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13F4" w:rsidRPr="005968E8" w:rsidRDefault="00ED2A5D">
      <w:pPr>
        <w:spacing w:after="0" w:line="480" w:lineRule="auto"/>
        <w:ind w:left="120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13F4" w:rsidRPr="005968E8" w:rsidRDefault="00ED2A5D">
      <w:pPr>
        <w:spacing w:after="0"/>
        <w:ind w:left="120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​</w:t>
      </w:r>
    </w:p>
    <w:p w:rsidR="00C613F4" w:rsidRPr="005968E8" w:rsidRDefault="00ED2A5D">
      <w:pPr>
        <w:spacing w:after="0" w:line="480" w:lineRule="auto"/>
        <w:ind w:left="120"/>
        <w:rPr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13F4" w:rsidRPr="005968E8" w:rsidRDefault="00ED2A5D">
      <w:pPr>
        <w:spacing w:after="0" w:line="480" w:lineRule="auto"/>
        <w:ind w:left="120"/>
        <w:rPr>
          <w:lang w:val="ru-RU"/>
        </w:rPr>
      </w:pPr>
      <w:r w:rsidRPr="005968E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613F4" w:rsidRPr="005968E8" w:rsidRDefault="00C613F4">
      <w:pPr>
        <w:spacing w:after="0"/>
        <w:ind w:left="120"/>
        <w:rPr>
          <w:lang w:val="ru-RU"/>
        </w:rPr>
      </w:pPr>
    </w:p>
    <w:p w:rsidR="00C613F4" w:rsidRPr="005968E8" w:rsidRDefault="00ED2A5D">
      <w:pPr>
        <w:spacing w:after="0" w:line="480" w:lineRule="auto"/>
        <w:ind w:left="120"/>
        <w:rPr>
          <w:lang w:val="ru-RU"/>
        </w:rPr>
      </w:pPr>
      <w:r w:rsidRPr="005968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13F4" w:rsidRDefault="00ED2A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13F4" w:rsidRDefault="00C613F4">
      <w:pPr>
        <w:sectPr w:rsidR="00C613F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D2A5D" w:rsidRDefault="00ED2A5D"/>
    <w:sectPr w:rsidR="00ED2A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F4"/>
    <w:rsid w:val="005968E8"/>
    <w:rsid w:val="009B04F7"/>
    <w:rsid w:val="00C613F4"/>
    <w:rsid w:val="00E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A4C02-A33C-4593-8DF0-789C2F25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8348</Words>
  <Characters>47590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RePack by Diakov</cp:lastModifiedBy>
  <cp:revision>4</cp:revision>
  <dcterms:created xsi:type="dcterms:W3CDTF">2023-08-29T16:11:00Z</dcterms:created>
  <dcterms:modified xsi:type="dcterms:W3CDTF">2023-09-17T21:59:00Z</dcterms:modified>
</cp:coreProperties>
</file>